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1</w:t>
      </w:r>
    </w:p>
    <w:tbl>
      <w:tblPr>
        <w:tblStyle w:val="2"/>
        <w:tblW w:w="137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881"/>
        <w:gridCol w:w="1506"/>
        <w:gridCol w:w="1067"/>
        <w:gridCol w:w="1750"/>
        <w:gridCol w:w="1333"/>
        <w:gridCol w:w="1534"/>
        <w:gridCol w:w="1516"/>
        <w:gridCol w:w="717"/>
        <w:gridCol w:w="1583"/>
        <w:gridCol w:w="1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374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建筑节能产品信息清单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种类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及型号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检验标准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能力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10万立方米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武汉市华升阳新型墙体材料有限公司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武汉市新洲区阳逻街老屋村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朱宏强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13006122518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A5.0 B06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武汉和平新龙新材料有限公司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武汉市江夏区庙山开发区阳光大道毅恒街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柯容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15902768611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蒸压粉煤灰砖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MU10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JC/T239-2014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6000万块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武汉市华宇泰新型墙体材料有限公司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武汉市东西湖区新沟镇顺港村特1号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吴维琴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13996700593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GB/11968-2006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  <w:t>武汉锦嘉新型墙体材料制品有限公司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  <w:t>武汉市蔡甸区张湾街上湖家渡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肖倩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13163321993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A2.5 B04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A5.0 B07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  <w:t>湖北天冠建材发展有限公司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  <w:t>武汉市江夏区乌龙泉街幸福路199号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周浩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13260529338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新型墙体材料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蒸压加气混凝土砌块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A2.5 B04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A3.5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A5.0 B06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A5.0 B07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GB/11968-2020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  <w:t>武汉东城垸新型墙体有限公司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  <w:t>武汉市汉南区东荆街南丰大队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吴付潮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13971186469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塑钢平开窗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1100X800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mm（6Low-E+12+6）mm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GB/T28887-2012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GB/T7106-2019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GB/T8484-2020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GB/T31433-2015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湖北宝业幕墙门窗工程有限公司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湖北省鄂州市葛店开发区创业大道宝业工业园2号厂房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陈东友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13971084968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铝合金隔热断桥平开窗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1200X1500mm（6Low-E+12A+6）mm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GB/T7106-2008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GB/T8484-2008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GB/T8478-2008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武汉林源装饰工程有限公司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武汉市汉阳区黄金口工业园建银大厦（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5S会馆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李桂兰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13971189200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平开铝合金（断热）窗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WBW55PLC-120140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GB/T7106-2019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GB/T8484-2020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武汉明泰建筑节能门窗有限公司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武汉市黄陂区前川街武湖村浙商工业园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D-08号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翟想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18986202396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建筑节能门窗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平开铝合金（断热）窗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WBW55PLC-120150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GB/T7106-2019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GB/T8484-2020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武汉立原门窗制作有限责任公司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武汉市黄陂区盘龙城经济开发区盘龙一路特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汪兴国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13006309885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预制混凝土构件（梁、柱、墙板、楼板、楼梯、阳台、飘窗等）；预制预应力构件（预应力梁、叠合板、sp板、双T板、马路版、组合围墙等）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GB50204-2015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武汉市华江幸福装配式建筑有限公司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武汉市新洲区阳逻经济开发区金阳大道15号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封剑森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13952751381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预制内外墙、预制叠合板、预制楼梯、预制梁、预制柱、预制阳台、预制空调板、预制隔板、预制夹心保温墙板、预制飘窗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GB50204-2015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GB/T 51231-2016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中建科技湖北有限公司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武汉市经济技术开发区通用航空及卫星产业园特1号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国有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占成元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13787272710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PC构件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DB42/T1224-2016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湖北省宏泰宝业建筑工业化有限公司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武汉市江夏经济开发区技术产业园花山工业园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混合制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胡德龙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027-59321915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混凝土预制柱、梁、剪力墙、隔墙、三明治外墙、飘窗、叠合楼板、阳台、楼梯、管片、管廊、护坡等构件产品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 50299-1999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GB5204-2015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GB/T51231-2016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GB/T38550-2020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三木和森建设有限公司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武汉市新洲区汪集街汪兴路东侧3号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苏占鳌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18229726488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装配式预制混凝土柱、梁、内外墙板、夹心保温墙板、飘窗、阳台、叠合板、楼梯、等构件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GB5204-2015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GB/T51231-2016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5万立方米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武汉龙信筑工建筑科技有限公司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武汉市青山区工业港181,182,184,186,187,188,189,190,191栋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潘钊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18971186036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预制混凝土外墙板、预制混凝土内墙板、预制混凝土叠合板、预制混凝土楼梯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GB5204-2015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湖北中天绿建工业有限公司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武汉市黄陂区罗汉工业园特一号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钱叶华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18153306607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装配式建筑部品部件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装配式预制混凝土柱、梁、内外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墙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板、夹心保温墙板、飘窗、阳台、叠合板、楼梯等构件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GB50204-2015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GB/T 51231-2016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30万立方米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武汉美好绿色建筑科技有限公司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武汉市江夏区花山北一路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民营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王维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13554400024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2</w:t>
      </w:r>
    </w:p>
    <w:tbl>
      <w:tblPr>
        <w:tblStyle w:val="2"/>
        <w:tblW w:w="14145" w:type="dxa"/>
        <w:tblInd w:w="-3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780"/>
        <w:gridCol w:w="1650"/>
        <w:gridCol w:w="1140"/>
        <w:gridCol w:w="943"/>
        <w:gridCol w:w="1052"/>
        <w:gridCol w:w="1080"/>
        <w:gridCol w:w="930"/>
        <w:gridCol w:w="1200"/>
        <w:gridCol w:w="1276"/>
        <w:gridCol w:w="765"/>
        <w:gridCol w:w="1364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145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绿色建材产品信息清单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种类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及型号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星级证书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检验标准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能力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2022年6月至2027年6月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GB/11968-2020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湖北神州建材有限责任公司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武汉市汉南区纱帽街兴五路8号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夏友来13476766755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蒸压加气混凝土砌块、高性能蒸压砂加气混凝土砌块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A2.5 B04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A5.0 B07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2022年4月至2027年4月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GB/11968-2020、DB/T743-2016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武汉和平新龙新材料有限公司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武汉市江夏区庙山开发区阳光大道毅恒街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柯容15902768611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蒸压加气混凝土砌块、高性能蒸压砂加气混凝土砌块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A5.0 B06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A5.0 B07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2022年1月至2027年1月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GB/11968-2020、GB6566-2010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武汉市华宇泰新型墙体材料有限公司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武汉市东西湖区新沟镇顺港村特1号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吴维琴13996700593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2022年4月至2027年4月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GB/11968-2020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武汉市华升阳新型墙体材料有限公司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武汉市新洲区阳逻街老屋村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朱宏强13006122518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蒸压加气混凝土砌块、高性能蒸压砂加气混凝土砌块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A2.5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A5.0 B06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A5.0 B07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A3.5 B06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2022年11月至2027年11月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GB/11968-2020、DB/T743-2016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武汉市春笋新型墙体材料有限公司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青山区化工大道吴沙路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谌璋13317157359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新型墙体材料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挤塑聚苯板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1200mmX600mmX20mm、1200mmX600mmX50mm、1200mmX600mmX75mm</w:t>
            </w: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2022年11月至2027年11月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T/CECS10032-2019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20万立方米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武汉方圆保温材料有限公司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武汉市东西湖区辛安渡办事处袁家湾151号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刘海宁13971297385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模塑聚苯板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1200mmX600mm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石墨聚苯板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1200mmX600mm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3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装配式建筑部品部件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预制板、预制梁、预制柱、预制阳台、预制凸窗、预制空调板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2023年10月至2028年10月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T/CECS10025-2019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武汉建工新兴建材绿色产业科技有限公司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武汉市东西湖区新沟镇街道办事处纺新街41号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徐杨军18627730365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装配式建筑部品部件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预制外墙板 、 预制内墙板、 预制楼梯、 预支叠合板、 预制凸窗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2024年3月至2029年3月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T/CECS10025-2019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武汉远大住宅工业有限公司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湖北省武汉市汉南区纱帽街道通江三路 5 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付海水13467627588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装配式建筑部品部件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预制楼梯、预制叠合板、预制内墙板、预制外墙板、预制阳台。预制凸窗、预制空调板、预制女儿墙、预制基础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2023年11月至2028年11月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T/CECS10025-2019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湖北中天绿建工业有限公司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武汉市黄陂区罗汉工业园特一号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唐彬13277363657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装配式建筑部品部件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预制外墙板、预制内墙板、叠合板、预制楼梯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2024年9月至2029年9月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T/CECS10025-2019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中甄住工建设科技（湖北）有限公司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武汉市江夏区梁子湖大道150号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姚家伟18071063733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铝合金平开窗、塑钢外平开窗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65系列、70系列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2024年1月至2029年1月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 10026-2019、CNCA-CGP-13:2023、CABRCC/TD-CGP-09:2024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湖北联投新材料开发有限公司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武汉市汉南区纱帽街幸福工业园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吕旭光15394186265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外平开铝合金窗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2024年8月至2029年8月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 10026-2019、CNCA-CGP-13:2023、CABRCC/TD-CGP-09:2024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10万立方米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鼎元建设集团有限公司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武汉市江夏区庙山办事处阳光大道阳光一路2号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程得明027-81801378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外平开铝合金窗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2024年6月至2029年6月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 10026-2019、CNCA-CGP-13:2023、CABRCC/TD-CGP-09:2024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30万方立方米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湖北宝业幕墙门窗工程有限公司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鄂州市葛店开发区创业大道宝业工业园2#厂房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陈鹏18827081731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外平开铝合金窗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2024年5月至2029年5月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T/CECS10026-2019、CNCA-CGP-13:2023、CABRCC/TD-CGP-09:2024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3.5万方立方米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武汉立原门窗制作有限责任公司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武汉市黄陂区盘龙城经济开发区盘龙一路特16号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汪兴国13006309885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外平开铝合金窗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2024年2月至2029年2月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T/CECS10026-2019、CNCA-CGP-13:2023、CABRCC/TD-CGP-09:2024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50万方立方米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武汉林源装饰工程有限公司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武汉市汉阳区黄金口工业园建银大厦(5S 会馆)A座 1201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潘良辉13367262058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内平开下悬铝合金窗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2024年7月至2029年7月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T/CECS 10026-2019、CNCA-CGP-13:2023、 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50万方立方米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武汉凌云建筑科技有限公司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武汉市东西湖区鑫桥产业园特1号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陈勇13971388160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外平开铝合金窗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65系列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2024年5月至2029年5月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T/CECS10026-2019、CNCA-CGP-13:2023、CABRCC/TD-CGP-09:2024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武汉明泰建筑节能门窗有限公司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武汉市黄陂区前川街武湖村浙商工业园D-08号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程大明13607136685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建筑节能门窗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外平开铝合金窗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80系列</w:t>
            </w: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2024年5月至2029年5月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T/CECS 10026-2019、CNCA-CGP-13:2023、 CABRCC/TD-CGP-09:2024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武汉永隆铝塑门窗有限公司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武汉市汉阳区钟家村闽东国际城3A座905室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钟会君18271995073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118系列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3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青山区青山船厂内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黄汉阳18672337598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绿建：2025年4月至2030年4月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武汉固德商品混凝土有限公司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青山区21号公路焦化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余江勇18007167877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本季度新申报，绿色建材由二星级升至三星级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绿建：2023年5月至2028年5月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武汉楚天浩杨建材有限公司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青山区白玉山街道绿色中路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徐新红15827131457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绿建：2022年11月至2027年11月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湖北联建新材料有限公司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青山区八吉府大街绿色路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刘辉17671465833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绿建：2022年11月至2027年11月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湖北筑兴混凝土制品有限公司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青山区白玉山武钢零七基地三苗楼房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钟克伟17371286985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武汉和欣商品混凝土有限公司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青山区21号公路（凤凰山加油站旁）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张燕13971208240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2025年9月至2030年9月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武汉鸿兴建材科技有限公司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湖北省武汉市青山区工人村街道都市工业园(南)E区12号-8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13971699310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本季度新申报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武汉建功绿色建材有限公司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青山区环保科技产业园百超钢材加工基地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张永明13971692478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武汉源锦建材科技有限公司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青山区工人村都市工业园E区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李云雷18032188768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武汉嘉迪优聚建材有限公司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青山区八吉府大街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樊崇林18907125661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武汉兴恒大股份有限公司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青山区白玉山努力村特7号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王应胜15907158234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中国一冶集团有限公司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青山区工人村都市工业园南E-11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张方18607146307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武汉鑫天意混凝土有限公司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青山区白玉山街星火村特1号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季期波13986144979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武汉路源混凝土有限公司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青山区白玉山星力路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程凯峰13036128161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武汉鑫炜基商品混凝土有限责任公司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青山区八吉府大街绿色路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胡敏13907156161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绿建：2022年9月至2027年9月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武汉鑫正建材有限公司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东西湖区新城十二路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郭庆18627030081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绿建：2022年10月至2027年10月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武建长发商品混凝土有限公司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东西湖区兴工三路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张磊15071180069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绿建：2023年12月至2028年12月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湖北云海混凝土有限公司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东西湖区兴工七路33号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袁竭18971599923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武汉鑫云海混凝土有限公司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东西湖区辛安渡沙家台大队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陈前18071106606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武汉致远荆瀚建筑科技有限公司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江夏区五里界街道界兴路34号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陈军13971035061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武汉云峰混凝土有限责任公司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江夏区五里界砖厂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严胜强13971552497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湖北嘉砼商品混凝土有限公司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江夏区纸坊街胜利村八组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景运清13907123905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武汉鑫宏林水泥制品有限公司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江夏区大桥产业园小吴家湾1号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尹征喜13554226677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武汉鑫源金城建材有限公司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江夏区金口街纸金路长山村111号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盛明13667196719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绿建：2023年2月至2028年2月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湖北怡丰建材有限公司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江夏区大桥新区柏木岭村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詹永超13971383129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湖北利源新材料有限公司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江夏区大桥新区柏木岭村十七组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章建华13707143636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湖北省建工混凝土制品有限公司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江夏区郑店街同兴村黄金工业园黄金南路                       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王才金18986012998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绿建：2022年9月至2027年9月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湖北驰骋建材有限公司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江夏区郑店街合力村黄金工业园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佘红斌18627169830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武汉盛华鑫建筑材料有限责任公司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江夏区五里界街老砖厂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胡百昌18971270126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武汉鑫鸿运混凝土有限公司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江夏区庙山开发区幸福二路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施辉志13986296898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湖北广厦混凝土制品有限公司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江夏区大桥新区柏木岭村十七队35号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宋刚13037176717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武汉诚信融鑫混凝土有限公司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江夏区庙山开发区普安村向阳二路8号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王俊君13871078811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绿建：2025年4月至2030年4月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湖北鑫宏伟混凝土制品有限公司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江夏区第二炼灰厂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本季度新申报，取得绿色建材二星级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2025年8月至2030年8月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中建商品混凝土有限公司江夏供应站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江夏区郑店街黄金工业园金龙大道88号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丁承彬18571661225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本季度新申报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湖北鑫禾田水泥制品有限公司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江夏区柏木岭街17号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祝翔13971436755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武汉华安水泥制品有限公司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江夏区五里界老砖厂内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曾超雄13987632348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武汉楚天鹏程水泥制品有限公司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江夏区郑店街同兴村白杨山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戈亮15971430388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湖北慧迪长盛科技有限公司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江夏区纸坊街丰收村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范凡18908629467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湖北蓝海混凝土有限公司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江夏区纸坊街普安村阳光大道以东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熊定军81827918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华新混凝土（武汉江夏）有限公司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江夏区大桥新区何家湖村白云山旁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江涛13971174567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武汉和聚商砼有限公司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江夏区郑店街关山村五队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李成全13308642080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武汉振新混凝土有限公司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江夏区五里界梁湖大道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李会方18702717148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湖北强大混凝土有限公司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江夏区五里界街老砖厂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雷斌18602758955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湖北惠涛商品混凝土有限责任公司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江夏区郑店街黄金桥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严小拥13907169967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湖北长港水泥制品有限公司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江夏区五里界街东湖村烟孔前湾69号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庞明启18672776118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武汉鑫君和建材工贸有限公司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江夏区黄金桥工业园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何刚13995646393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武汉福锣建材有限公司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汉南区东荆街金创路19号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陈矫15171927778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武汉翔凝商品混凝土有限公司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武汉经济开发区王家村2号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何辉18171266669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武汉经济技术开发区滨湖东路86号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乐红刚13808666018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武汉骏宇城商品混凝土有限公司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汉南区纱帽街办事处东风街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汪洋15871775671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湖北中技祝成水泥制品有限公司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武汉经济技术开发区通用航空及卫星产业园特1号（汉南船舶基地1号）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宋胜祥13971482688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武汉荆楚恒泰新型建材有限公司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武汉经济技术开发区军山区得胜村九组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詹总180864419843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武汉睿展工贸有限公司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汉南区杜家畈村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徐快13517204339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武汉砼固建筑材料有限公司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武汉经济技术开发区（汉南区）军山街黄陵新街（原砖瓦厂）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严良胜18062590002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武汉君善建混凝土有限公司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武汉经济技术开发区（汉南区）军山街王家村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解元厚18171502987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武汉华盛源商品混凝土有限公司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汉南区汉南大道888号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吴文熊18086029826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武汉新泽新混凝土有限公司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汉南区坛山东路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李小玲15387110008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绿建：2023年4月至2028年4月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湖北新八长青科技有限公司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新洲区阳逻开发区曹东路21号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徐智勇13797010266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绿建：2023年7月至2028年7月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武汉兴诚海水泥制品有限公司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新洲区阳逻街道香炉山路2号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程柯达17720492999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武汉亿庆盛建材有限公司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新洲区包埠街马鞍村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张建军15827313345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绿建：2022年2月至2027年2月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武汉娲石商砼有限公司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新洲区阳逻街潘龙路30号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金玉新15927682818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绿建：2023年7月至2028年7月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武汉中砼建材有限公司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新洲区阳逻经济开发区红岗村、老屋村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黄伟义15608621000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绿建：2023年4月至2028年4月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湖北新坤发商砼有限公司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新洲区邾城街龙腾大道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梅金胜13317176263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绿建：2021年12月至2026年12月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武汉亚力水泥制品有限公司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新洲区阳逻经济开发区平江西路亚东大道66号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余信龙15907117376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武汉新天地建材有限公司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新洲区邾城街城西村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洪国平13707129788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湖北中泉绿色建材有限公司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新洲区双柳街道陈路村九组159号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王俊杰15377082237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武汉源锦富祥商品混凝土有限公司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新洲区阳逻主城区武钢工业园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刘文15071112687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湖北广福水泥制品有限公司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新洲区阳逻街施岗村428号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韩红国17702721888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武汉中坤商品混凝土有限公司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黄陂区横店街天湖路新年村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刘运年13995579175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绿建：2024年7月至2029年7月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武汉昊恒混凝土有限公司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黄陂区横店街天阳路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龚贻浩15586320888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绿建：2022年12月至2027年12月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武汉昊胜混凝土有限公司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黄陂区汉施大道296号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王海泉13759155958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绿建：2021年11月至2026年11月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武汉建工长盛科技发展有限公司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黄陂区横店街新年村大刘湾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王彦15071339207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湖北楚凌建筑材料有限公司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黄陂区大潭街吉安四路以西、横阳公路以北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李泽鹏15827381216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绿建：2024年2月至2029年2月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武汉弘盛兴源工贸有限公司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黄陂区滠口街十里村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余倩13343476906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武汉绿标新城建筑股份有限公司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黄陂区天河街天河道74号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刘小红13807159065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绿建：2023年9月至2028年9月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武汉中阳明建材有限公司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黄陂区滠口街枫橡咀村特1号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魏伟兵13554302002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2023年4月至2028年4月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武汉友信通达建材有限公司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黄陂区新华大道武湖工业园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周涛15902717666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武汉兴光天地通信科技有限公司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黄陂区武湖街沙口分场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白洪寅15377655670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武汉盘龙永固建材有限公司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黄陂区盘龙城经济开发区许庙村特6号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肖雷13437122082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武汉九强建材有限公司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黄陂区滠口街冯树岭村张家湾（中石化加油站旁）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穆辉18108654686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武汉恒鑫商品砼有限公司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黄陂区武湖街道武湖工业园滠阳大道特1号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倪攀15002782202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湖北迪飞商品混凝土有限公司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黄陂区滠口街刘店村道贯泉小院内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王新军13638691693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武汉双之河建筑材料有限公司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黄陂区蔡店街双河村彭家田湾55号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段珅13387520980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武汉汉北通达混凝土有限公司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黄陂区滠口街长松村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张华13986025994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湖北建宁混凝土有限公司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黄陂区滠口街富兴道97号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郭艺雯18171087981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武汉源锦佳海商品混凝土有限公司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黄陂区盘龙城经济开发区巨龙大道特188号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赵小凯15972937360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湖北鸿泽胜辉商品混凝土有限责任公司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黄陂区滠口街十里棚村张上下湾铁路夹角处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林长桃13036104710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武汉城开新兴建材有限责任公司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黄陂区滠口街道段家咀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汪辉17371457675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武汉若晨时代商品混凝土有限公司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黄陂区罗汉寺街花石村夏家湾33号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余振文17786521933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武汉厚胜庭商品混凝土有限公司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黄陂区滠口街十里棚村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冯功应13907180721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武汉双凤诚混凝土有限公司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黄陂区前川街鲁台村王益仔36号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程浪13995570413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武汉新泽基商品混凝土有限公司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黄陂区横店天阳路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梅毅13971270155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武汉兴三环混凝土有限公司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黄陂区前川街桃花村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朱丹13667128528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绿建：2024年5月至2029年5月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武汉和利奥建材有限公司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蔡甸区奓山街常福工业示范园内常禄大街2号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陈小桥13807165576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武汉中建商砼新型建材有限公司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蔡甸区张湾街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贾洪乙13808659820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中意世兴实业（武汉）有限公司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蔡甸区张湾街红星村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廖忠民13871599218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绿建：2023年8月至2028年8月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华新混凝土（武汉蔡甸）有限公司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蔡甸区张湾街白湖工业园8号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卢国兵13907230727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绿建：2023年3月至2028年3月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武汉盛大长青建材有限公司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蔡甸区黄陵闸特1号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熊俊13871377561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武汉益马新型环保材料有限公司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蔡甸区奓山街（湖北四星盈联科技有限公司7号楼综合楼2层）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欧焕锟18186051149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武汉思新商品砼有限公司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蔡甸区黄陵闸特2号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宋磊15392853336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武汉山龙商品混凝土有限公司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蔡甸区黄陵闸3号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孙光圣13638635350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武汉联盟混凝土有限公司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蔡甸区奓山街双丰村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张俊13125055878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武汉昱力建材有限公司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蔡甸区张湾街白湖工业园7号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高艳萍13905173461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湖北浩祥混凝土有限公司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蔡甸区上湖家渡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景守成13632824739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武汉联润建材有限公司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蔡甸区黄陵闸特5号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陈浩19945004460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湖北金海建材有限公司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蔡甸区大集街张家渡村特8号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周志伟15971452881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武汉永恒基商品混凝土有限公司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蔡甸区田湾村余家大湾128号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李虎18971345966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武汉天宸混凝土有限公司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蔡甸区侏儒街中刘村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代红波18971426021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湖北京基混凝土有限公司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蔡甸区张湾街白湖工业园10号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王利华18971297717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武汉盛鸿磊建材有限公司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蔡甸区索河街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王永红13006372612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绿建：2022年12月至2027年12月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武汉盛璟阳环保材料公司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丰街陈家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咀老湾1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13277037908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绿建：2022年10月至2027年10月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武汉中村砼制品有限公司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丰街黄金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口村工业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园特一号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余兴起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15926237858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绿建：2023年7月至2028年7月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湖北鑫祥商品混凝土有限公司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关村特一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13545875268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绿建：2023年7月至2028年7月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武汉建工鑫祥科技发展公司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关村特一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彭军13720102937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绿建：2023年6月至2028年6月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武汉新中环环保有限公司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汉阳区米粮客观湖特6号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84611738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绿建：2024年:6月至2029年6月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武汉宏奕众拓建筑材料有限公司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汉阳区永丰街徐湾村路98号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杨四利18771016848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华新天邦混凝土（武汉汉阳）有限公司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口三村270号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时总13636109388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武汉建安混凝土制品有限公司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汉阳区永丰街四台工业园109号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13986223146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武汉诚坤江城商砼有限公司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汉阳区米粮客观湖特1号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游国兵15927380431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武汉源锦商品混凝土有限公司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汉阳区永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丰街徐湾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15391541339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绿建：2023年11月至2028年11月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湖北胜辉商品砼有限责任公司（金潭村站）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江岸区塔子湖街金潭村205号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孙文13607121957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湖北博磊商品砼有限公司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江岸区金潭村280号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13369086979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华新混凝土（武汉）有限公司汉口分公司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江岸区塔子湖街道金潭村特1号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傅凯13971400985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绿建：2023年12月至2028年12月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武汉宏业水泥制品有限公司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洪山区李桥村4组黄家湖大道旁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朱士权13886148968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武汉瀚翔工贸有限公司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洪山区李桥农业科技产业园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徐峰15391560361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绿建：2024年1月至2029年1月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湖北合力久盛混凝土有限公司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东湖高新区佛祖岭凤凰山搅拌站产业园1号站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陈程13554689340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C20-C55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绿建：2024年7月至2029年7月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湖北宏辉建材有限公司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东湖高新区佛祖岭凤凰山搅拌站产业园5号站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杨帅13986201131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绿色生产三星级/绿色建材三星级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绿建：2024年4月至2029年4月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湖北创新佳华混凝土有限公司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东湖高新区佛祖岭凤凰山搅拌站产业园4号站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王超峰13971377696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C20-C60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绿色生产三星级/绿色建材二星级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绿建：2024年10月至2029年10月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武汉恒浚混凝土有限公司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东湖高新区佛祖岭凤凰山搅拌站产业园3号站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鲍才运13628640687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绿色生产一星级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GB/T14902-2019 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90万方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湖北鲁苑建设发展有限公司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东湖新技术开发区森林大道268号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唐守政13995599001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D0A2B"/>
    <w:rsid w:val="010A2925"/>
    <w:rsid w:val="025E3B5B"/>
    <w:rsid w:val="0343793E"/>
    <w:rsid w:val="07FF1E81"/>
    <w:rsid w:val="086B35A9"/>
    <w:rsid w:val="08FA2BE9"/>
    <w:rsid w:val="09DF64AC"/>
    <w:rsid w:val="0A0D419F"/>
    <w:rsid w:val="0DF102E7"/>
    <w:rsid w:val="0E9E5851"/>
    <w:rsid w:val="16A0465C"/>
    <w:rsid w:val="16FF369F"/>
    <w:rsid w:val="18702017"/>
    <w:rsid w:val="199C4D0A"/>
    <w:rsid w:val="199D0A2B"/>
    <w:rsid w:val="20C103F6"/>
    <w:rsid w:val="20E85D4F"/>
    <w:rsid w:val="2245696F"/>
    <w:rsid w:val="267B5004"/>
    <w:rsid w:val="2691060F"/>
    <w:rsid w:val="2925108B"/>
    <w:rsid w:val="295E7E86"/>
    <w:rsid w:val="2A30166C"/>
    <w:rsid w:val="2A864165"/>
    <w:rsid w:val="2CF23EDC"/>
    <w:rsid w:val="2D71758B"/>
    <w:rsid w:val="2F2C4BA0"/>
    <w:rsid w:val="31DC3950"/>
    <w:rsid w:val="31ED7B0A"/>
    <w:rsid w:val="33A02877"/>
    <w:rsid w:val="3C1F1A99"/>
    <w:rsid w:val="408E4207"/>
    <w:rsid w:val="48EE08D8"/>
    <w:rsid w:val="490A1B39"/>
    <w:rsid w:val="4D4A0A0B"/>
    <w:rsid w:val="4F44697A"/>
    <w:rsid w:val="4FE71E7C"/>
    <w:rsid w:val="544D58D3"/>
    <w:rsid w:val="576E50D7"/>
    <w:rsid w:val="57B97C6A"/>
    <w:rsid w:val="5BBD3F57"/>
    <w:rsid w:val="5D6B569D"/>
    <w:rsid w:val="5EC90CBB"/>
    <w:rsid w:val="5FAA0F95"/>
    <w:rsid w:val="64BC613E"/>
    <w:rsid w:val="68106BFE"/>
    <w:rsid w:val="68CE2457"/>
    <w:rsid w:val="69335595"/>
    <w:rsid w:val="6C840F1F"/>
    <w:rsid w:val="75CB51E4"/>
    <w:rsid w:val="76926567"/>
    <w:rsid w:val="7824417D"/>
    <w:rsid w:val="7CB50615"/>
    <w:rsid w:val="7E09329E"/>
    <w:rsid w:val="7E70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2024-12-24T12:31:00Z</dcterms:created>
  <dc:creator>小瞿</dc:creator>
  <cp:lastModifiedBy>Administrator</cp:lastModifiedBy>
  <cp:lastPrinted>2025-10-09T09:12:00Z</cp:lastPrinted>
  <dcterms:modified xsi:type="dcterms:W3CDTF">2025-10-13T09:17:34Z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